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89864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宋体" w:hAnsi="宋体" w:eastAsia="宋体" w:cs="Times New Roman"/>
          <w:b/>
          <w:bCs/>
          <w:color w:val="000000"/>
          <w:sz w:val="28"/>
          <w:szCs w:val="28"/>
        </w:rPr>
        <w:t>比选文件领取登记表</w:t>
      </w:r>
    </w:p>
    <w:bookmarkEnd w:id="0"/>
    <w:tbl>
      <w:tblPr>
        <w:tblStyle w:val="2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59960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FC78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FDF5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5E47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1659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响应人名称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4361D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48543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39CC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E381D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5A826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B8C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1B342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2B90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413D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F8D08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620BA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5429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AC88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 w14:paraId="09CFA2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F61A4"/>
    <w:rsid w:val="09313AA6"/>
    <w:rsid w:val="381F61A4"/>
    <w:rsid w:val="53C52E14"/>
    <w:rsid w:val="54F17AA0"/>
    <w:rsid w:val="6B8869DD"/>
    <w:rsid w:val="794635ED"/>
    <w:rsid w:val="7E6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2024-11-25T03:52:00Z</dcterms:created>
  <dc:creator>名字不重要</dc:creator>
  <cp:lastModifiedBy>名字不重要</cp:lastModifiedBy>
  <dcterms:modified xsi:type="dcterms:W3CDTF">2024-11-25T03:52:52Z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BD7553E6D3D849D0BD9594201F562405_11</vt:lpwstr>
  </property>
</Properties>
</file>